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CBA2DB" w14:textId="77777777" w:rsidR="00FC4C20" w:rsidRPr="005A24AA" w:rsidRDefault="00342D30">
      <w:pPr>
        <w:rPr>
          <w:rFonts w:ascii="Lato" w:hAnsi="Lato"/>
        </w:rPr>
      </w:pPr>
      <w:r w:rsidRPr="005A24AA">
        <w:rPr>
          <w:rFonts w:ascii="Lato" w:eastAsia="Architects Daughter" w:hAnsi="Lato" w:cs="Architects Daughter"/>
          <w:b/>
          <w:sz w:val="28"/>
          <w:szCs w:val="28"/>
        </w:rPr>
        <w:t xml:space="preserve">    Sunday </w:t>
      </w:r>
      <w:r w:rsidRPr="005A24AA">
        <w:rPr>
          <w:rFonts w:ascii="Lato" w:eastAsia="Architects Daughter" w:hAnsi="Lato" w:cs="Architects Daughter"/>
          <w:b/>
          <w:sz w:val="28"/>
          <w:szCs w:val="28"/>
        </w:rPr>
        <w:tab/>
        <w:t xml:space="preserve">    Monday </w:t>
      </w:r>
      <w:r w:rsidRPr="005A24AA">
        <w:rPr>
          <w:rFonts w:ascii="Lato" w:eastAsia="Architects Daughter" w:hAnsi="Lato" w:cs="Architects Daughter"/>
          <w:b/>
          <w:sz w:val="28"/>
          <w:szCs w:val="28"/>
        </w:rPr>
        <w:tab/>
        <w:t xml:space="preserve">   Tuesday </w:t>
      </w:r>
      <w:r w:rsidRPr="005A24AA">
        <w:rPr>
          <w:rFonts w:ascii="Lato" w:eastAsia="Architects Daughter" w:hAnsi="Lato" w:cs="Architects Daughter"/>
          <w:b/>
          <w:sz w:val="28"/>
          <w:szCs w:val="28"/>
        </w:rPr>
        <w:tab/>
        <w:t xml:space="preserve"> Wednesday </w:t>
      </w:r>
      <w:r w:rsidRPr="005A24AA">
        <w:rPr>
          <w:rFonts w:ascii="Lato" w:eastAsia="Architects Daughter" w:hAnsi="Lato" w:cs="Architects Daughter"/>
          <w:b/>
          <w:sz w:val="28"/>
          <w:szCs w:val="28"/>
        </w:rPr>
        <w:tab/>
        <w:t xml:space="preserve"> Thursday </w:t>
      </w:r>
      <w:r w:rsidRPr="005A24AA">
        <w:rPr>
          <w:rFonts w:ascii="Lato" w:eastAsia="Architects Daughter" w:hAnsi="Lato" w:cs="Architects Daughter"/>
          <w:b/>
          <w:sz w:val="28"/>
          <w:szCs w:val="28"/>
        </w:rPr>
        <w:tab/>
        <w:t xml:space="preserve">  Friday </w:t>
      </w:r>
      <w:r w:rsidRPr="005A24AA">
        <w:rPr>
          <w:rFonts w:ascii="Lato" w:eastAsia="Architects Daughter" w:hAnsi="Lato" w:cs="Architects Daughter"/>
          <w:b/>
          <w:sz w:val="28"/>
          <w:szCs w:val="28"/>
        </w:rPr>
        <w:tab/>
      </w:r>
      <w:r w:rsidRPr="005A24AA">
        <w:rPr>
          <w:rFonts w:ascii="Lato" w:eastAsia="Architects Daughter" w:hAnsi="Lato" w:cs="Architects Daughter"/>
          <w:b/>
          <w:sz w:val="28"/>
          <w:szCs w:val="28"/>
        </w:rPr>
        <w:tab/>
        <w:t>Saturday</w:t>
      </w:r>
    </w:p>
    <w:tbl>
      <w:tblPr>
        <w:tblStyle w:val="a"/>
        <w:tblW w:w="1474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7"/>
        <w:gridCol w:w="2107"/>
        <w:gridCol w:w="2106"/>
        <w:gridCol w:w="2106"/>
        <w:gridCol w:w="2106"/>
        <w:gridCol w:w="2106"/>
        <w:gridCol w:w="2106"/>
      </w:tblGrid>
      <w:tr w:rsidR="00FC4C20" w:rsidRPr="005A24AA" w14:paraId="6CE0C6B0" w14:textId="77777777">
        <w:trPr>
          <w:trHeight w:val="2520"/>
        </w:trPr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533B68C" w14:textId="77777777" w:rsidR="00FC4C20" w:rsidRPr="005A24AA" w:rsidRDefault="00342D30">
            <w:pPr>
              <w:widowControl w:val="0"/>
              <w:spacing w:line="240" w:lineRule="auto"/>
              <w:jc w:val="center"/>
              <w:rPr>
                <w:rFonts w:ascii="Lato" w:hAnsi="Lato"/>
              </w:rPr>
            </w:pPr>
            <w:r w:rsidRPr="005A24AA">
              <w:rPr>
                <w:rFonts w:ascii="Lato" w:eastAsia="Architects Daughter" w:hAnsi="Lato" w:cs="Architects Daughter"/>
                <w:sz w:val="20"/>
                <w:szCs w:val="20"/>
              </w:rPr>
              <w:t>(Breakfast)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BEF16F8" w14:textId="77777777" w:rsidR="00FC4C20" w:rsidRPr="005A24AA" w:rsidRDefault="00342D30">
            <w:pPr>
              <w:widowControl w:val="0"/>
              <w:spacing w:line="240" w:lineRule="auto"/>
              <w:jc w:val="center"/>
              <w:rPr>
                <w:rFonts w:ascii="Lato" w:hAnsi="Lato"/>
              </w:rPr>
            </w:pPr>
            <w:r w:rsidRPr="005A24AA">
              <w:rPr>
                <w:rFonts w:ascii="Lato" w:eastAsia="Architects Daughter" w:hAnsi="Lato" w:cs="Architects Daughter"/>
                <w:sz w:val="20"/>
                <w:szCs w:val="20"/>
              </w:rPr>
              <w:t>(Breakfast)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E50D01A" w14:textId="77777777" w:rsidR="00FC4C20" w:rsidRPr="005A24AA" w:rsidRDefault="00342D30">
            <w:pPr>
              <w:widowControl w:val="0"/>
              <w:spacing w:line="240" w:lineRule="auto"/>
              <w:jc w:val="center"/>
              <w:rPr>
                <w:rFonts w:ascii="Lato" w:hAnsi="Lato"/>
              </w:rPr>
            </w:pPr>
            <w:r w:rsidRPr="005A24AA">
              <w:rPr>
                <w:rFonts w:ascii="Lato" w:eastAsia="Architects Daughter" w:hAnsi="Lato" w:cs="Architects Daughter"/>
                <w:sz w:val="20"/>
                <w:szCs w:val="20"/>
              </w:rPr>
              <w:t>(Breakfast)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D4C7580" w14:textId="77777777" w:rsidR="00FC4C20" w:rsidRPr="005A24AA" w:rsidRDefault="00342D30">
            <w:pPr>
              <w:widowControl w:val="0"/>
              <w:spacing w:line="240" w:lineRule="auto"/>
              <w:jc w:val="center"/>
              <w:rPr>
                <w:rFonts w:ascii="Lato" w:hAnsi="Lato"/>
              </w:rPr>
            </w:pPr>
            <w:r w:rsidRPr="005A24AA">
              <w:rPr>
                <w:rFonts w:ascii="Lato" w:eastAsia="Architects Daughter" w:hAnsi="Lato" w:cs="Architects Daughter"/>
                <w:sz w:val="20"/>
                <w:szCs w:val="20"/>
              </w:rPr>
              <w:t>(Breakfast)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944734F" w14:textId="77777777" w:rsidR="00FC4C20" w:rsidRPr="005A24AA" w:rsidRDefault="00342D30">
            <w:pPr>
              <w:widowControl w:val="0"/>
              <w:spacing w:line="240" w:lineRule="auto"/>
              <w:jc w:val="center"/>
              <w:rPr>
                <w:rFonts w:ascii="Lato" w:hAnsi="Lato"/>
              </w:rPr>
            </w:pPr>
            <w:r w:rsidRPr="005A24AA">
              <w:rPr>
                <w:rFonts w:ascii="Lato" w:eastAsia="Architects Daughter" w:hAnsi="Lato" w:cs="Architects Daughter"/>
                <w:sz w:val="20"/>
                <w:szCs w:val="20"/>
              </w:rPr>
              <w:t>(Breakfast)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208864E" w14:textId="77777777" w:rsidR="00FC4C20" w:rsidRPr="005A24AA" w:rsidRDefault="00342D30">
            <w:pPr>
              <w:widowControl w:val="0"/>
              <w:spacing w:line="240" w:lineRule="auto"/>
              <w:jc w:val="center"/>
              <w:rPr>
                <w:rFonts w:ascii="Lato" w:hAnsi="Lato"/>
              </w:rPr>
            </w:pPr>
            <w:r w:rsidRPr="005A24AA">
              <w:rPr>
                <w:rFonts w:ascii="Lato" w:eastAsia="Architects Daughter" w:hAnsi="Lato" w:cs="Architects Daughter"/>
                <w:sz w:val="20"/>
                <w:szCs w:val="20"/>
              </w:rPr>
              <w:t>(Breakfast)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C150154" w14:textId="77777777" w:rsidR="00FC4C20" w:rsidRPr="005A24AA" w:rsidRDefault="00342D30">
            <w:pPr>
              <w:widowControl w:val="0"/>
              <w:spacing w:line="240" w:lineRule="auto"/>
              <w:jc w:val="center"/>
              <w:rPr>
                <w:rFonts w:ascii="Lato" w:hAnsi="Lato"/>
              </w:rPr>
            </w:pPr>
            <w:r w:rsidRPr="005A24AA">
              <w:rPr>
                <w:rFonts w:ascii="Lato" w:eastAsia="Architects Daughter" w:hAnsi="Lato" w:cs="Architects Daughter"/>
                <w:sz w:val="20"/>
                <w:szCs w:val="20"/>
              </w:rPr>
              <w:t>(Breakfast)</w:t>
            </w:r>
          </w:p>
        </w:tc>
      </w:tr>
      <w:tr w:rsidR="00FC4C20" w:rsidRPr="005A24AA" w14:paraId="73A2B08F" w14:textId="77777777">
        <w:trPr>
          <w:trHeight w:val="2520"/>
        </w:trPr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633303F" w14:textId="77777777" w:rsidR="00FC4C20" w:rsidRPr="005A24AA" w:rsidRDefault="00342D30">
            <w:pPr>
              <w:widowControl w:val="0"/>
              <w:spacing w:line="240" w:lineRule="auto"/>
              <w:jc w:val="center"/>
              <w:rPr>
                <w:rFonts w:ascii="Lato" w:hAnsi="Lato"/>
              </w:rPr>
            </w:pPr>
            <w:r w:rsidRPr="005A24AA">
              <w:rPr>
                <w:rFonts w:ascii="Lato" w:eastAsia="Architects Daughter" w:hAnsi="Lato" w:cs="Architects Daughter"/>
                <w:sz w:val="20"/>
                <w:szCs w:val="20"/>
              </w:rPr>
              <w:t>(Lunch)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4CEA059" w14:textId="77777777" w:rsidR="00FC4C20" w:rsidRPr="005A24AA" w:rsidRDefault="00342D30">
            <w:pPr>
              <w:widowControl w:val="0"/>
              <w:spacing w:line="240" w:lineRule="auto"/>
              <w:jc w:val="center"/>
              <w:rPr>
                <w:rFonts w:ascii="Lato" w:hAnsi="Lato"/>
              </w:rPr>
            </w:pPr>
            <w:r w:rsidRPr="005A24AA">
              <w:rPr>
                <w:rFonts w:ascii="Lato" w:eastAsia="Architects Daughter" w:hAnsi="Lato" w:cs="Architects Daughter"/>
                <w:sz w:val="20"/>
                <w:szCs w:val="20"/>
              </w:rPr>
              <w:t>(Lunch)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5EA70C4" w14:textId="77777777" w:rsidR="00FC4C20" w:rsidRPr="005A24AA" w:rsidRDefault="00342D30">
            <w:pPr>
              <w:widowControl w:val="0"/>
              <w:spacing w:line="240" w:lineRule="auto"/>
              <w:jc w:val="center"/>
              <w:rPr>
                <w:rFonts w:ascii="Lato" w:hAnsi="Lato"/>
              </w:rPr>
            </w:pPr>
            <w:r w:rsidRPr="005A24AA">
              <w:rPr>
                <w:rFonts w:ascii="Lato" w:eastAsia="Architects Daughter" w:hAnsi="Lato" w:cs="Architects Daughter"/>
                <w:sz w:val="20"/>
                <w:szCs w:val="20"/>
              </w:rPr>
              <w:t>(Lunch)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DF4E18C" w14:textId="77777777" w:rsidR="00FC4C20" w:rsidRPr="005A24AA" w:rsidRDefault="00342D30">
            <w:pPr>
              <w:widowControl w:val="0"/>
              <w:spacing w:line="240" w:lineRule="auto"/>
              <w:jc w:val="center"/>
              <w:rPr>
                <w:rFonts w:ascii="Lato" w:hAnsi="Lato"/>
              </w:rPr>
            </w:pPr>
            <w:r w:rsidRPr="005A24AA">
              <w:rPr>
                <w:rFonts w:ascii="Lato" w:eastAsia="Architects Daughter" w:hAnsi="Lato" w:cs="Architects Daughter"/>
                <w:sz w:val="20"/>
                <w:szCs w:val="20"/>
              </w:rPr>
              <w:t>(Lunch)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67DA99A" w14:textId="77777777" w:rsidR="00FC4C20" w:rsidRPr="005A24AA" w:rsidRDefault="00342D30">
            <w:pPr>
              <w:widowControl w:val="0"/>
              <w:spacing w:line="240" w:lineRule="auto"/>
              <w:jc w:val="center"/>
              <w:rPr>
                <w:rFonts w:ascii="Lato" w:hAnsi="Lato"/>
              </w:rPr>
            </w:pPr>
            <w:r w:rsidRPr="005A24AA">
              <w:rPr>
                <w:rFonts w:ascii="Lato" w:eastAsia="Architects Daughter" w:hAnsi="Lato" w:cs="Architects Daughter"/>
                <w:sz w:val="20"/>
                <w:szCs w:val="20"/>
              </w:rPr>
              <w:t>(Lunch)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DE04899" w14:textId="77777777" w:rsidR="00FC4C20" w:rsidRPr="005A24AA" w:rsidRDefault="00342D30">
            <w:pPr>
              <w:widowControl w:val="0"/>
              <w:spacing w:line="240" w:lineRule="auto"/>
              <w:jc w:val="center"/>
              <w:rPr>
                <w:rFonts w:ascii="Lato" w:hAnsi="Lato"/>
              </w:rPr>
            </w:pPr>
            <w:r w:rsidRPr="005A24AA">
              <w:rPr>
                <w:rFonts w:ascii="Lato" w:eastAsia="Architects Daughter" w:hAnsi="Lato" w:cs="Architects Daughter"/>
                <w:sz w:val="20"/>
                <w:szCs w:val="20"/>
              </w:rPr>
              <w:t>(Lunch)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04DCC47" w14:textId="77777777" w:rsidR="00FC4C20" w:rsidRPr="005A24AA" w:rsidRDefault="00342D30">
            <w:pPr>
              <w:widowControl w:val="0"/>
              <w:spacing w:line="240" w:lineRule="auto"/>
              <w:jc w:val="center"/>
              <w:rPr>
                <w:rFonts w:ascii="Lato" w:hAnsi="Lato"/>
              </w:rPr>
            </w:pPr>
            <w:r w:rsidRPr="005A24AA">
              <w:rPr>
                <w:rFonts w:ascii="Lato" w:eastAsia="Architects Daughter" w:hAnsi="Lato" w:cs="Architects Daughter"/>
                <w:sz w:val="20"/>
                <w:szCs w:val="20"/>
              </w:rPr>
              <w:t>(Lunch)</w:t>
            </w:r>
          </w:p>
        </w:tc>
      </w:tr>
      <w:tr w:rsidR="00FC4C20" w:rsidRPr="005A24AA" w14:paraId="45720E64" w14:textId="77777777">
        <w:trPr>
          <w:trHeight w:val="2520"/>
        </w:trPr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35C4606" w14:textId="77777777" w:rsidR="00FC4C20" w:rsidRPr="005A24AA" w:rsidRDefault="00342D30">
            <w:pPr>
              <w:widowControl w:val="0"/>
              <w:spacing w:line="240" w:lineRule="auto"/>
              <w:jc w:val="center"/>
              <w:rPr>
                <w:rFonts w:ascii="Lato" w:hAnsi="Lato"/>
              </w:rPr>
            </w:pPr>
            <w:r w:rsidRPr="005A24AA">
              <w:rPr>
                <w:rFonts w:ascii="Lato" w:eastAsia="Architects Daughter" w:hAnsi="Lato" w:cs="Architects Daughter"/>
                <w:sz w:val="20"/>
                <w:szCs w:val="20"/>
              </w:rPr>
              <w:t>(Dinner)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5F7398F" w14:textId="77777777" w:rsidR="00FC4C20" w:rsidRPr="005A24AA" w:rsidRDefault="00342D30">
            <w:pPr>
              <w:widowControl w:val="0"/>
              <w:spacing w:line="240" w:lineRule="auto"/>
              <w:jc w:val="center"/>
              <w:rPr>
                <w:rFonts w:ascii="Lato" w:hAnsi="Lato"/>
              </w:rPr>
            </w:pPr>
            <w:r w:rsidRPr="005A24AA">
              <w:rPr>
                <w:rFonts w:ascii="Lato" w:eastAsia="Architects Daughter" w:hAnsi="Lato" w:cs="Architects Daughter"/>
                <w:sz w:val="20"/>
                <w:szCs w:val="20"/>
              </w:rPr>
              <w:t>(Dinner)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867F393" w14:textId="77777777" w:rsidR="00FC4C20" w:rsidRPr="005A24AA" w:rsidRDefault="00342D30">
            <w:pPr>
              <w:widowControl w:val="0"/>
              <w:spacing w:line="240" w:lineRule="auto"/>
              <w:jc w:val="center"/>
              <w:rPr>
                <w:rFonts w:ascii="Lato" w:hAnsi="Lato"/>
              </w:rPr>
            </w:pPr>
            <w:r w:rsidRPr="005A24AA">
              <w:rPr>
                <w:rFonts w:ascii="Lato" w:eastAsia="Architects Daughter" w:hAnsi="Lato" w:cs="Architects Daughter"/>
                <w:sz w:val="20"/>
                <w:szCs w:val="20"/>
              </w:rPr>
              <w:t>(Dinner)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6F812F7" w14:textId="77777777" w:rsidR="00FC4C20" w:rsidRPr="005A24AA" w:rsidRDefault="00342D30">
            <w:pPr>
              <w:widowControl w:val="0"/>
              <w:spacing w:line="240" w:lineRule="auto"/>
              <w:jc w:val="center"/>
              <w:rPr>
                <w:rFonts w:ascii="Lato" w:hAnsi="Lato"/>
              </w:rPr>
            </w:pPr>
            <w:r w:rsidRPr="005A24AA">
              <w:rPr>
                <w:rFonts w:ascii="Lato" w:eastAsia="Architects Daughter" w:hAnsi="Lato" w:cs="Architects Daughter"/>
                <w:sz w:val="20"/>
                <w:szCs w:val="20"/>
              </w:rPr>
              <w:t>(Dinner)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5FC48EC" w14:textId="77777777" w:rsidR="00FC4C20" w:rsidRPr="005A24AA" w:rsidRDefault="00342D30">
            <w:pPr>
              <w:widowControl w:val="0"/>
              <w:spacing w:line="240" w:lineRule="auto"/>
              <w:jc w:val="center"/>
              <w:rPr>
                <w:rFonts w:ascii="Lato" w:hAnsi="Lato"/>
              </w:rPr>
            </w:pPr>
            <w:r w:rsidRPr="005A24AA">
              <w:rPr>
                <w:rFonts w:ascii="Lato" w:eastAsia="Architects Daughter" w:hAnsi="Lato" w:cs="Architects Daughter"/>
                <w:sz w:val="20"/>
                <w:szCs w:val="20"/>
              </w:rPr>
              <w:t>(Dinner)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A86729A" w14:textId="77777777" w:rsidR="00FC4C20" w:rsidRPr="005A24AA" w:rsidRDefault="00342D30">
            <w:pPr>
              <w:widowControl w:val="0"/>
              <w:spacing w:line="240" w:lineRule="auto"/>
              <w:jc w:val="center"/>
              <w:rPr>
                <w:rFonts w:ascii="Lato" w:hAnsi="Lato"/>
              </w:rPr>
            </w:pPr>
            <w:r w:rsidRPr="005A24AA">
              <w:rPr>
                <w:rFonts w:ascii="Lato" w:eastAsia="Architects Daughter" w:hAnsi="Lato" w:cs="Architects Daughter"/>
                <w:sz w:val="20"/>
                <w:szCs w:val="20"/>
              </w:rPr>
              <w:t>(Dinner)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2E77B4D" w14:textId="77777777" w:rsidR="00FC4C20" w:rsidRPr="005A24AA" w:rsidRDefault="00342D30">
            <w:pPr>
              <w:widowControl w:val="0"/>
              <w:spacing w:line="240" w:lineRule="auto"/>
              <w:jc w:val="center"/>
              <w:rPr>
                <w:rFonts w:ascii="Lato" w:hAnsi="Lato"/>
              </w:rPr>
            </w:pPr>
            <w:r w:rsidRPr="005A24AA">
              <w:rPr>
                <w:rFonts w:ascii="Lato" w:eastAsia="Architects Daughter" w:hAnsi="Lato" w:cs="Architects Daughter"/>
                <w:sz w:val="20"/>
                <w:szCs w:val="20"/>
              </w:rPr>
              <w:t>(Dinner)</w:t>
            </w:r>
          </w:p>
        </w:tc>
      </w:tr>
      <w:tr w:rsidR="00FC4C20" w:rsidRPr="005A24AA" w14:paraId="65D58D0E" w14:textId="77777777">
        <w:trPr>
          <w:trHeight w:val="2520"/>
        </w:trPr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39EEEDD" w14:textId="77777777" w:rsidR="00FC4C20" w:rsidRPr="005A24AA" w:rsidRDefault="00342D30">
            <w:pPr>
              <w:widowControl w:val="0"/>
              <w:spacing w:line="240" w:lineRule="auto"/>
              <w:jc w:val="center"/>
              <w:rPr>
                <w:rFonts w:ascii="Lato" w:hAnsi="Lato"/>
              </w:rPr>
            </w:pPr>
            <w:r w:rsidRPr="005A24AA">
              <w:rPr>
                <w:rFonts w:ascii="Lato" w:eastAsia="Architects Daughter" w:hAnsi="Lato" w:cs="Architects Daughter"/>
                <w:sz w:val="20"/>
                <w:szCs w:val="20"/>
              </w:rPr>
              <w:t>(Snacks)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33E7AA3" w14:textId="77777777" w:rsidR="00FC4C20" w:rsidRPr="005A24AA" w:rsidRDefault="00342D30">
            <w:pPr>
              <w:widowControl w:val="0"/>
              <w:spacing w:line="240" w:lineRule="auto"/>
              <w:jc w:val="center"/>
              <w:rPr>
                <w:rFonts w:ascii="Lato" w:hAnsi="Lato"/>
              </w:rPr>
            </w:pPr>
            <w:r w:rsidRPr="005A24AA">
              <w:rPr>
                <w:rFonts w:ascii="Lato" w:eastAsia="Architects Daughter" w:hAnsi="Lato" w:cs="Architects Daughter"/>
                <w:sz w:val="20"/>
                <w:szCs w:val="20"/>
              </w:rPr>
              <w:t>(Snacks)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EF39DB3" w14:textId="77777777" w:rsidR="00FC4C20" w:rsidRPr="005A24AA" w:rsidRDefault="00342D30">
            <w:pPr>
              <w:widowControl w:val="0"/>
              <w:spacing w:line="240" w:lineRule="auto"/>
              <w:jc w:val="center"/>
              <w:rPr>
                <w:rFonts w:ascii="Lato" w:hAnsi="Lato"/>
              </w:rPr>
            </w:pPr>
            <w:r w:rsidRPr="005A24AA">
              <w:rPr>
                <w:rFonts w:ascii="Lato" w:eastAsia="Architects Daughter" w:hAnsi="Lato" w:cs="Architects Daughter"/>
                <w:sz w:val="20"/>
                <w:szCs w:val="20"/>
              </w:rPr>
              <w:t>(Snacks)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2F5B7BD" w14:textId="77777777" w:rsidR="00FC4C20" w:rsidRPr="005A24AA" w:rsidRDefault="00342D30">
            <w:pPr>
              <w:widowControl w:val="0"/>
              <w:spacing w:line="240" w:lineRule="auto"/>
              <w:jc w:val="center"/>
              <w:rPr>
                <w:rFonts w:ascii="Lato" w:hAnsi="Lato"/>
              </w:rPr>
            </w:pPr>
            <w:r w:rsidRPr="005A24AA">
              <w:rPr>
                <w:rFonts w:ascii="Lato" w:eastAsia="Architects Daughter" w:hAnsi="Lato" w:cs="Architects Daughter"/>
                <w:sz w:val="20"/>
                <w:szCs w:val="20"/>
              </w:rPr>
              <w:t>(Snacks)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796B416" w14:textId="77777777" w:rsidR="00FC4C20" w:rsidRPr="005A24AA" w:rsidRDefault="00342D30">
            <w:pPr>
              <w:widowControl w:val="0"/>
              <w:spacing w:line="240" w:lineRule="auto"/>
              <w:jc w:val="center"/>
              <w:rPr>
                <w:rFonts w:ascii="Lato" w:hAnsi="Lato"/>
              </w:rPr>
            </w:pPr>
            <w:r w:rsidRPr="005A24AA">
              <w:rPr>
                <w:rFonts w:ascii="Lato" w:eastAsia="Architects Daughter" w:hAnsi="Lato" w:cs="Architects Daughter"/>
                <w:sz w:val="20"/>
                <w:szCs w:val="20"/>
              </w:rPr>
              <w:t>(Snacks)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B879585" w14:textId="77777777" w:rsidR="00FC4C20" w:rsidRPr="005A24AA" w:rsidRDefault="00342D30">
            <w:pPr>
              <w:widowControl w:val="0"/>
              <w:spacing w:line="240" w:lineRule="auto"/>
              <w:jc w:val="center"/>
              <w:rPr>
                <w:rFonts w:ascii="Lato" w:hAnsi="Lato"/>
              </w:rPr>
            </w:pPr>
            <w:r w:rsidRPr="005A24AA">
              <w:rPr>
                <w:rFonts w:ascii="Lato" w:eastAsia="Architects Daughter" w:hAnsi="Lato" w:cs="Architects Daughter"/>
                <w:sz w:val="20"/>
                <w:szCs w:val="20"/>
              </w:rPr>
              <w:t>(Snacks)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B7FEDE1" w14:textId="77777777" w:rsidR="00FC4C20" w:rsidRPr="005A24AA" w:rsidRDefault="00342D30">
            <w:pPr>
              <w:widowControl w:val="0"/>
              <w:spacing w:line="240" w:lineRule="auto"/>
              <w:jc w:val="center"/>
              <w:rPr>
                <w:rFonts w:ascii="Lato" w:hAnsi="Lato"/>
              </w:rPr>
            </w:pPr>
            <w:r w:rsidRPr="005A24AA">
              <w:rPr>
                <w:rFonts w:ascii="Lato" w:eastAsia="Architects Daughter" w:hAnsi="Lato" w:cs="Architects Daughter"/>
                <w:sz w:val="20"/>
                <w:szCs w:val="20"/>
              </w:rPr>
              <w:t>(Snacks)</w:t>
            </w:r>
          </w:p>
        </w:tc>
      </w:tr>
    </w:tbl>
    <w:p w14:paraId="4C913464" w14:textId="77777777" w:rsidR="00FC4C20" w:rsidRPr="005A24AA" w:rsidRDefault="00FC4C20">
      <w:pPr>
        <w:rPr>
          <w:rFonts w:ascii="Lato" w:hAnsi="Lato"/>
        </w:rPr>
      </w:pPr>
    </w:p>
    <w:sectPr w:rsidR="00FC4C20" w:rsidRPr="005A24AA">
      <w:pgSz w:w="15840" w:h="12240"/>
      <w:pgMar w:top="547" w:right="547" w:bottom="547" w:left="54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chitects Daughte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C20"/>
    <w:rsid w:val="00342D30"/>
    <w:rsid w:val="005A24AA"/>
    <w:rsid w:val="009F42CC"/>
    <w:rsid w:val="00FC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C09A"/>
  <w15:docId w15:val="{9CCBBE5B-268C-4216-BAD3-C0CAB246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4</cp:revision>
  <dcterms:created xsi:type="dcterms:W3CDTF">2016-03-19T05:26:00Z</dcterms:created>
  <dcterms:modified xsi:type="dcterms:W3CDTF">2021-07-27T03:59:00Z</dcterms:modified>
</cp:coreProperties>
</file>