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95" w:rsidRDefault="00F90395"/>
    <w:p w:rsidR="00F90395" w:rsidRDefault="00F90395"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A5568" wp14:editId="4FFB51A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696325" cy="6381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6325" cy="638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0395" w:rsidRPr="00E95184" w:rsidRDefault="00F90395" w:rsidP="00F90395">
                            <w:pPr>
                              <w:jc w:val="center"/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This template and 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design 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is copyrights of Wordlayouts.com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.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 Publishing it on any online website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, wi</w:t>
                            </w:r>
                            <w:bookmarkStart w:id="0" w:name="_GoBack"/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thout permission,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 is strictly prohibited. Violation of copyrights will be replied by DMCA notice without any warning.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A55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05pt;width:684.75pt;height:50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rTLQIAAFIEAAAOAAAAZHJzL2Uyb0RvYy54bWysVN9v2jAQfp+0/8Hy+whQoDQiVKwV0yTU&#10;VoKpz8axIZLt82xDwv76nZ1AabenaS/O+e58P77vLrP7RityFM5XYAo66PUpEYZDWZldQX9sll+m&#10;lPjATMkUGFHQk/D0fv7506y2uRjCHlQpHMEgxue1Leg+BJtnmed7oZnvgRUGjRKcZgGvbpeVjtUY&#10;Xats2O9PshpcaR1w4T1qH1sjnaf4UgoenqX0IhBVUKwtpNOlcxvPbD5j+c4xu694Vwb7hyo0qwwm&#10;vYR6ZIGRg6v+CKUr7sCDDD0OOgMpKy5SD9jNoP+hm/WeWZF6QXC8vcDk/19Y/nR8caQqCzqixDCN&#10;FG1EE8hXaMgoolNbn6PT2qJbaFCNLJ/1HpWx6UY6Hb/YDkE74ny6YBuDcVROJ3eTm+GYEo62yc10&#10;cDtO6Gdvz63z4ZsATaJQUIfkJUzZceUDloKuZ5eYzcCyUioRqAypY1QM+c6CL5TBh7GJttgohWbb&#10;dJ1toTxhYw7awfCWLytMvmI+vDCHk4C94HSHZzykAkwCnUTJHtyvv+mjPxKEVkpqnKyC+p8H5gQl&#10;6rtB6u4Go1EcxXQZjW+HeHHXlu21xRz0A+DwDnCPLE9i9A/qLEoH+hWXYBGzookZjrkLGs7iQ2jn&#10;HZeIi8UiOeHwWRZWZm15DB1Bi9BumlfmbId/QOqe4DyDLP9AQ+vbwr04BJBV4igC3KLa4Y6Dm6jr&#10;lixuxvU9eb39Cua/AQAA//8DAFBLAwQUAAYACAAAACEA6rG0eOAAAAAIAQAADwAAAGRycy9kb3du&#10;cmV2LnhtbEyPwW7CMBBE75X6D9ZW6g1saEEQ4iAUCVWq2gOUS2+beEki4nUaG0j79TWn9jarWc28&#10;SdeDbcWFet841jAZKxDEpTMNVxoOH9vRAoQPyAZbx6Thmzyss/u7FBPjrryjyz5UIoawT1BDHUKX&#10;SOnLmiz6seuIo3d0vcUQz76SpsdrDLetnCo1lxYbjg01dpTXVJ72Z6vhNd++466Y2sVPm7+8HTfd&#10;1+FzpvXjw7BZgQg0hL9nuOFHdMgiU+HObLxoNcQhQcNoAuJmPs2XMxBFVEo9L0Fmqfw/IPsFAAD/&#10;/wMAUEsBAi0AFAAGAAgAAAAhALaDOJL+AAAA4QEAABMAAAAAAAAAAAAAAAAAAAAAAFtDb250ZW50&#10;X1R5cGVzXS54bWxQSwECLQAUAAYACAAAACEAOP0h/9YAAACUAQAACwAAAAAAAAAAAAAAAAAvAQAA&#10;X3JlbHMvLnJlbHNQSwECLQAUAAYACAAAACEAvhZK0y0CAABSBAAADgAAAAAAAAAAAAAAAAAuAgAA&#10;ZHJzL2Uyb0RvYy54bWxQSwECLQAUAAYACAAAACEA6rG0eOAAAAAIAQAADwAAAAAAAAAAAAAAAACH&#10;BAAAZHJzL2Rvd25yZXYueG1sUEsFBgAAAAAEAAQA8wAAAJQFAAAAAA==&#10;" filled="f" stroked="f" strokeweight=".5pt">
                <v:textbox>
                  <w:txbxContent>
                    <w:p w:rsidR="00F90395" w:rsidRPr="00E95184" w:rsidRDefault="00F90395" w:rsidP="00F90395">
                      <w:pPr>
                        <w:jc w:val="center"/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</w:pP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This template and 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design 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is copyrights of Wordlayouts.com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.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 Publishing it on any online website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, wi</w:t>
                      </w:r>
                      <w:bookmarkStart w:id="1" w:name="_GoBack"/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thout permission,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 is strictly prohibited. Violation of copyrights will be replied by DMCA notice without any warning.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086" w:rsidRDefault="003B371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F221F" wp14:editId="786CCF6F">
                <wp:simplePos x="0" y="0"/>
                <wp:positionH relativeFrom="margin">
                  <wp:posOffset>133350</wp:posOffset>
                </wp:positionH>
                <wp:positionV relativeFrom="paragraph">
                  <wp:posOffset>2495550</wp:posOffset>
                </wp:positionV>
                <wp:extent cx="8874760" cy="43529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4760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3712" w:rsidRDefault="003B3712" w:rsidP="003B3712">
                            <w:pPr>
                              <w:spacing w:after="0" w:line="240" w:lineRule="auto"/>
                              <w:jc w:val="center"/>
                              <w:rPr>
                                <w:rFonts w:ascii="Juice ITC" w:hAnsi="Juice ITC"/>
                                <w:color w:val="2C756E"/>
                                <w:sz w:val="96"/>
                                <w:szCs w:val="96"/>
                              </w:rPr>
                            </w:pPr>
                          </w:p>
                          <w:p w:rsidR="003B3712" w:rsidRPr="003B3712" w:rsidRDefault="003B3712" w:rsidP="003B3712">
                            <w:pPr>
                              <w:spacing w:after="0" w:line="240" w:lineRule="auto"/>
                              <w:jc w:val="center"/>
                              <w:rPr>
                                <w:rFonts w:ascii="Juice ITC" w:hAnsi="Juice ITC"/>
                                <w:color w:val="B98B41"/>
                                <w:sz w:val="96"/>
                                <w:szCs w:val="96"/>
                              </w:rPr>
                            </w:pPr>
                            <w:r w:rsidRPr="003B3712">
                              <w:rPr>
                                <w:rFonts w:ascii="Juice ITC" w:hAnsi="Juice ITC"/>
                                <w:color w:val="B98B41"/>
                                <w:sz w:val="96"/>
                                <w:szCs w:val="96"/>
                              </w:rPr>
                              <w:t>Award Certificate</w:t>
                            </w:r>
                          </w:p>
                          <w:p w:rsidR="003B3712" w:rsidRPr="003B3712" w:rsidRDefault="003B3712" w:rsidP="003B3712">
                            <w:pPr>
                              <w:spacing w:after="0" w:line="240" w:lineRule="auto"/>
                              <w:jc w:val="center"/>
                              <w:rPr>
                                <w:rFonts w:ascii="Juice ITC" w:hAnsi="Juice ITC"/>
                                <w:color w:val="11142A"/>
                                <w:sz w:val="44"/>
                                <w:szCs w:val="44"/>
                              </w:rPr>
                            </w:pPr>
                            <w:r w:rsidRPr="003B3712">
                              <w:rPr>
                                <w:rFonts w:ascii="Juice ITC" w:hAnsi="Juice ITC"/>
                                <w:color w:val="11142A"/>
                                <w:sz w:val="44"/>
                                <w:szCs w:val="44"/>
                              </w:rPr>
                              <w:t>Presented to</w:t>
                            </w:r>
                          </w:p>
                          <w:p w:rsidR="003B3712" w:rsidRPr="003B3712" w:rsidRDefault="003B3712" w:rsidP="003B3712">
                            <w:pPr>
                              <w:spacing w:after="0" w:line="240" w:lineRule="auto"/>
                              <w:jc w:val="center"/>
                              <w:rPr>
                                <w:rFonts w:ascii="Juice ITC" w:hAnsi="Juice ITC"/>
                                <w:color w:val="B98B41"/>
                                <w:sz w:val="96"/>
                                <w:szCs w:val="96"/>
                              </w:rPr>
                            </w:pPr>
                            <w:r w:rsidRPr="003B3712">
                              <w:rPr>
                                <w:rFonts w:ascii="Juice ITC" w:hAnsi="Juice ITC"/>
                                <w:color w:val="B98B41"/>
                                <w:sz w:val="96"/>
                                <w:szCs w:val="96"/>
                              </w:rPr>
                              <w:t>[NAME]</w:t>
                            </w:r>
                          </w:p>
                          <w:p w:rsidR="003B3712" w:rsidRPr="003B3712" w:rsidRDefault="003B3712" w:rsidP="003B3712">
                            <w:pPr>
                              <w:spacing w:after="0" w:line="240" w:lineRule="auto"/>
                              <w:jc w:val="center"/>
                              <w:rPr>
                                <w:rFonts w:ascii="Juice ITC" w:hAnsi="Juice ITC"/>
                                <w:color w:val="11142A"/>
                                <w:sz w:val="44"/>
                                <w:szCs w:val="44"/>
                              </w:rPr>
                            </w:pPr>
                            <w:r w:rsidRPr="003B3712">
                              <w:rPr>
                                <w:rFonts w:ascii="Juice ITC" w:hAnsi="Juice ITC"/>
                                <w:color w:val="11142A"/>
                                <w:sz w:val="44"/>
                                <w:szCs w:val="44"/>
                              </w:rPr>
                              <w:t>For</w:t>
                            </w:r>
                          </w:p>
                          <w:p w:rsidR="003B3712" w:rsidRDefault="003B3712" w:rsidP="003B3712">
                            <w:pPr>
                              <w:spacing w:after="0" w:line="240" w:lineRule="auto"/>
                              <w:jc w:val="center"/>
                              <w:rPr>
                                <w:rFonts w:ascii="Juice ITC" w:hAnsi="Juice ITC"/>
                                <w:color w:val="B98B41"/>
                                <w:sz w:val="96"/>
                                <w:szCs w:val="96"/>
                              </w:rPr>
                            </w:pPr>
                            <w:r w:rsidRPr="003B3712">
                              <w:rPr>
                                <w:rFonts w:ascii="Juice ITC" w:hAnsi="Juice ITC"/>
                                <w:color w:val="B98B41"/>
                                <w:sz w:val="96"/>
                                <w:szCs w:val="96"/>
                              </w:rPr>
                              <w:t>[Description]</w:t>
                            </w:r>
                          </w:p>
                          <w:p w:rsidR="003B3712" w:rsidRDefault="003B3712" w:rsidP="003B3712">
                            <w:pPr>
                              <w:spacing w:after="0" w:line="240" w:lineRule="auto"/>
                              <w:rPr>
                                <w:rFonts w:ascii="Juice ITC" w:hAnsi="Juice ITC"/>
                                <w:color w:val="B98B41"/>
                                <w:sz w:val="32"/>
                                <w:szCs w:val="32"/>
                              </w:rPr>
                            </w:pPr>
                          </w:p>
                          <w:p w:rsidR="003B3712" w:rsidRPr="003B3712" w:rsidRDefault="003B3712" w:rsidP="003B3712">
                            <w:pPr>
                              <w:spacing w:after="0" w:line="240" w:lineRule="auto"/>
                              <w:ind w:firstLine="720"/>
                              <w:rPr>
                                <w:rFonts w:ascii="Juice ITC" w:hAnsi="Juice ITC"/>
                                <w:color w:val="B98B4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uice ITC" w:hAnsi="Juice ITC"/>
                                <w:color w:val="B98B41"/>
                                <w:sz w:val="32"/>
                                <w:szCs w:val="32"/>
                              </w:rPr>
                              <w:t xml:space="preserve">Signatures: </w:t>
                            </w:r>
                            <w:r>
                              <w:rPr>
                                <w:rFonts w:ascii="Juice ITC" w:hAnsi="Juice ITC"/>
                                <w:color w:val="B98B4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color w:val="B98B4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color w:val="B98B4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color w:val="B98B4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color w:val="B98B4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color w:val="B98B4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color w:val="B98B4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color w:val="B98B4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color w:val="B98B4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color w:val="B98B4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color w:val="B98B4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color w:val="B98B4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color w:val="B98B41"/>
                                <w:sz w:val="32"/>
                                <w:szCs w:val="32"/>
                              </w:rPr>
                              <w:tab/>
                              <w:t xml:space="preserve">Signatures: </w:t>
                            </w:r>
                          </w:p>
                          <w:p w:rsidR="003B3712" w:rsidRPr="003B3712" w:rsidRDefault="003B3712" w:rsidP="003B3712">
                            <w:pPr>
                              <w:spacing w:after="0" w:line="240" w:lineRule="auto"/>
                              <w:ind w:firstLine="720"/>
                              <w:rPr>
                                <w:rFonts w:ascii="Juice ITC" w:hAnsi="Juice ITC"/>
                                <w:color w:val="B98B4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F2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196.5pt;width:698.8pt;height:3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ZNLgIAAFIEAAAOAAAAZHJzL2Uyb0RvYy54bWysVE1v2zAMvQ/YfxB0X5y4+aoRp8haZBgQ&#10;tAWSoWdFlmIDsqhJSuzs14+SnTTodhp2USiSJsX3HrN4aGtFTsK6CnROR4MhJUJzKCp9yOmP3frL&#10;nBLnmS6YAi1yehaOPiw/f1o0JhMplKAKYQkW0S5rTE5L702WJI6XomZuAEZoDEqwNfN4tYeksKzB&#10;6rVK0uFwmjRgC2OBC+fQ+9QF6TLWl1Jw/yKlE56onOLbfDxtPPfhTJYLlh0sM2XF+2ewf3hFzSqN&#10;Ta+lnphn5GirP0rVFbfgQPoBhzoBKSsu4gw4zWj4YZptyYyIsyA4zlxhcv+vLH8+vVpSFTlNKdGs&#10;Rop2ovXkK7QkDeg0xmWYtDWY5lt0I8sXv0NnGLqVtg6/OA7BOOJ8vmIbinF0zuez8WyKIY6x8d0k&#10;vU8noU7y/rmxzn8TUJNg5NQieRFTdto436VeUkI3DetKqUig0qTJ6fRuMowfXCNYXGnsEYboHhss&#10;3+7bfrI9FGcczEInDGf4usLmG+b8K7OoBHwwqtu/4CEVYBPoLUpKsL/+5g/5SBBGKWlQWTl1P4/M&#10;CkrUd43U3Y/G4yDFeBlPZile7G1kfxvRx/oRULwj3CPDoxnyvbqY0kL9hkuwCl0xxDTH3jn1F/PR&#10;d3rHJeJitYpJKD7D/EZvDQ+lA5wB2l37xqzp8fdI3TNcNMiyDzR0uR0Rq6MHWUWOAsAdqj3uKNzI&#10;cr9kYTNu7zHr/a9g+RsAAP//AwBQSwMEFAAGAAgAAAAhABVJc6TjAAAADAEAAA8AAABkcnMvZG93&#10;bnJldi54bWxMj8FOwzAQRO9I/IO1SNyok5SWEOJUVaQKCcGhpRdum3ibRMR2iN028PVsT3Cb0Y5m&#10;3+SryfTiRKPvnFUQzyIQZGunO9so2L9v7lIQPqDV2DtLCr7Jw6q4vsox0+5st3TahUZwifUZKmhD&#10;GDIpfd2SQT9zA1m+HdxoMLAdG6lHPHO56WUSRUtpsLP8ocWBypbqz93RKHgpN2+4rRKT/vTl8+th&#10;PXztPxZK3d5M6ycQgabwF4YLPqNDwUyVO1rtRa8giXlKUDB/nLO4BO7jdAmiYhU9pAuQRS7/jyh+&#10;AQAA//8DAFBLAQItABQABgAIAAAAIQC2gziS/gAAAOEBAAATAAAAAAAAAAAAAAAAAAAAAABbQ29u&#10;dGVudF9UeXBlc10ueG1sUEsBAi0AFAAGAAgAAAAhADj9If/WAAAAlAEAAAsAAAAAAAAAAAAAAAAA&#10;LwEAAF9yZWxzLy5yZWxzUEsBAi0AFAAGAAgAAAAhAKfVdk0uAgAAUgQAAA4AAAAAAAAAAAAAAAAA&#10;LgIAAGRycy9lMm9Eb2MueG1sUEsBAi0AFAAGAAgAAAAhABVJc6TjAAAADAEAAA8AAAAAAAAAAAAA&#10;AAAAiAQAAGRycy9kb3ducmV2LnhtbFBLBQYAAAAABAAEAPMAAACYBQAAAAA=&#10;" filled="f" stroked="f" strokeweight=".5pt">
                <v:textbox>
                  <w:txbxContent>
                    <w:p w:rsidR="003B3712" w:rsidRDefault="003B3712" w:rsidP="003B3712">
                      <w:pPr>
                        <w:spacing w:after="0" w:line="240" w:lineRule="auto"/>
                        <w:jc w:val="center"/>
                        <w:rPr>
                          <w:rFonts w:ascii="Juice ITC" w:hAnsi="Juice ITC"/>
                          <w:color w:val="2C756E"/>
                          <w:sz w:val="96"/>
                          <w:szCs w:val="96"/>
                        </w:rPr>
                      </w:pPr>
                    </w:p>
                    <w:p w:rsidR="003B3712" w:rsidRPr="003B3712" w:rsidRDefault="003B3712" w:rsidP="003B3712">
                      <w:pPr>
                        <w:spacing w:after="0" w:line="240" w:lineRule="auto"/>
                        <w:jc w:val="center"/>
                        <w:rPr>
                          <w:rFonts w:ascii="Juice ITC" w:hAnsi="Juice ITC"/>
                          <w:color w:val="B98B41"/>
                          <w:sz w:val="96"/>
                          <w:szCs w:val="96"/>
                        </w:rPr>
                      </w:pPr>
                      <w:r w:rsidRPr="003B3712">
                        <w:rPr>
                          <w:rFonts w:ascii="Juice ITC" w:hAnsi="Juice ITC"/>
                          <w:color w:val="B98B41"/>
                          <w:sz w:val="96"/>
                          <w:szCs w:val="96"/>
                        </w:rPr>
                        <w:t>Award Certificate</w:t>
                      </w:r>
                    </w:p>
                    <w:p w:rsidR="003B3712" w:rsidRPr="003B3712" w:rsidRDefault="003B3712" w:rsidP="003B3712">
                      <w:pPr>
                        <w:spacing w:after="0" w:line="240" w:lineRule="auto"/>
                        <w:jc w:val="center"/>
                        <w:rPr>
                          <w:rFonts w:ascii="Juice ITC" w:hAnsi="Juice ITC"/>
                          <w:color w:val="11142A"/>
                          <w:sz w:val="44"/>
                          <w:szCs w:val="44"/>
                        </w:rPr>
                      </w:pPr>
                      <w:r w:rsidRPr="003B3712">
                        <w:rPr>
                          <w:rFonts w:ascii="Juice ITC" w:hAnsi="Juice ITC"/>
                          <w:color w:val="11142A"/>
                          <w:sz w:val="44"/>
                          <w:szCs w:val="44"/>
                        </w:rPr>
                        <w:t>Presented to</w:t>
                      </w:r>
                    </w:p>
                    <w:p w:rsidR="003B3712" w:rsidRPr="003B3712" w:rsidRDefault="003B3712" w:rsidP="003B3712">
                      <w:pPr>
                        <w:spacing w:after="0" w:line="240" w:lineRule="auto"/>
                        <w:jc w:val="center"/>
                        <w:rPr>
                          <w:rFonts w:ascii="Juice ITC" w:hAnsi="Juice ITC"/>
                          <w:color w:val="B98B41"/>
                          <w:sz w:val="96"/>
                          <w:szCs w:val="96"/>
                        </w:rPr>
                      </w:pPr>
                      <w:r w:rsidRPr="003B3712">
                        <w:rPr>
                          <w:rFonts w:ascii="Juice ITC" w:hAnsi="Juice ITC"/>
                          <w:color w:val="B98B41"/>
                          <w:sz w:val="96"/>
                          <w:szCs w:val="96"/>
                        </w:rPr>
                        <w:t>[NAME]</w:t>
                      </w:r>
                    </w:p>
                    <w:p w:rsidR="003B3712" w:rsidRPr="003B3712" w:rsidRDefault="003B3712" w:rsidP="003B3712">
                      <w:pPr>
                        <w:spacing w:after="0" w:line="240" w:lineRule="auto"/>
                        <w:jc w:val="center"/>
                        <w:rPr>
                          <w:rFonts w:ascii="Juice ITC" w:hAnsi="Juice ITC"/>
                          <w:color w:val="11142A"/>
                          <w:sz w:val="44"/>
                          <w:szCs w:val="44"/>
                        </w:rPr>
                      </w:pPr>
                      <w:r w:rsidRPr="003B3712">
                        <w:rPr>
                          <w:rFonts w:ascii="Juice ITC" w:hAnsi="Juice ITC"/>
                          <w:color w:val="11142A"/>
                          <w:sz w:val="44"/>
                          <w:szCs w:val="44"/>
                        </w:rPr>
                        <w:t>For</w:t>
                      </w:r>
                    </w:p>
                    <w:p w:rsidR="003B3712" w:rsidRDefault="003B3712" w:rsidP="003B3712">
                      <w:pPr>
                        <w:spacing w:after="0" w:line="240" w:lineRule="auto"/>
                        <w:jc w:val="center"/>
                        <w:rPr>
                          <w:rFonts w:ascii="Juice ITC" w:hAnsi="Juice ITC"/>
                          <w:color w:val="B98B41"/>
                          <w:sz w:val="96"/>
                          <w:szCs w:val="96"/>
                        </w:rPr>
                      </w:pPr>
                      <w:r w:rsidRPr="003B3712">
                        <w:rPr>
                          <w:rFonts w:ascii="Juice ITC" w:hAnsi="Juice ITC"/>
                          <w:color w:val="B98B41"/>
                          <w:sz w:val="96"/>
                          <w:szCs w:val="96"/>
                        </w:rPr>
                        <w:t>[Description]</w:t>
                      </w:r>
                    </w:p>
                    <w:p w:rsidR="003B3712" w:rsidRDefault="003B3712" w:rsidP="003B3712">
                      <w:pPr>
                        <w:spacing w:after="0" w:line="240" w:lineRule="auto"/>
                        <w:rPr>
                          <w:rFonts w:ascii="Juice ITC" w:hAnsi="Juice ITC"/>
                          <w:color w:val="B98B41"/>
                          <w:sz w:val="32"/>
                          <w:szCs w:val="32"/>
                        </w:rPr>
                      </w:pPr>
                    </w:p>
                    <w:p w:rsidR="003B3712" w:rsidRPr="003B3712" w:rsidRDefault="003B3712" w:rsidP="003B3712">
                      <w:pPr>
                        <w:spacing w:after="0" w:line="240" w:lineRule="auto"/>
                        <w:ind w:firstLine="720"/>
                        <w:rPr>
                          <w:rFonts w:ascii="Juice ITC" w:hAnsi="Juice ITC"/>
                          <w:color w:val="B98B41"/>
                          <w:sz w:val="32"/>
                          <w:szCs w:val="32"/>
                        </w:rPr>
                      </w:pPr>
                      <w:r>
                        <w:rPr>
                          <w:rFonts w:ascii="Juice ITC" w:hAnsi="Juice ITC"/>
                          <w:color w:val="B98B41"/>
                          <w:sz w:val="32"/>
                          <w:szCs w:val="32"/>
                        </w:rPr>
                        <w:t xml:space="preserve">Signatures: </w:t>
                      </w:r>
                      <w:r>
                        <w:rPr>
                          <w:rFonts w:ascii="Juice ITC" w:hAnsi="Juice ITC"/>
                          <w:color w:val="B98B4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Juice ITC" w:hAnsi="Juice ITC"/>
                          <w:color w:val="B98B4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Juice ITC" w:hAnsi="Juice ITC"/>
                          <w:color w:val="B98B4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Juice ITC" w:hAnsi="Juice ITC"/>
                          <w:color w:val="B98B4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Juice ITC" w:hAnsi="Juice ITC"/>
                          <w:color w:val="B98B4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Juice ITC" w:hAnsi="Juice ITC"/>
                          <w:color w:val="B98B4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Juice ITC" w:hAnsi="Juice ITC"/>
                          <w:color w:val="B98B4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Juice ITC" w:hAnsi="Juice ITC"/>
                          <w:color w:val="B98B4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Juice ITC" w:hAnsi="Juice ITC"/>
                          <w:color w:val="B98B4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Juice ITC" w:hAnsi="Juice ITC"/>
                          <w:color w:val="B98B4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Juice ITC" w:hAnsi="Juice ITC"/>
                          <w:color w:val="B98B4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Juice ITC" w:hAnsi="Juice ITC"/>
                          <w:color w:val="B98B41"/>
                          <w:sz w:val="32"/>
                          <w:szCs w:val="32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Juice ITC" w:hAnsi="Juice ITC"/>
                          <w:color w:val="B98B4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Juice ITC" w:hAnsi="Juice ITC"/>
                          <w:color w:val="B98B41"/>
                          <w:sz w:val="32"/>
                          <w:szCs w:val="32"/>
                        </w:rPr>
                        <w:t xml:space="preserve">Signatures: </w:t>
                      </w:r>
                    </w:p>
                    <w:p w:rsidR="003B3712" w:rsidRPr="003B3712" w:rsidRDefault="003B3712" w:rsidP="003B3712">
                      <w:pPr>
                        <w:spacing w:after="0" w:line="240" w:lineRule="auto"/>
                        <w:ind w:firstLine="720"/>
                        <w:rPr>
                          <w:rFonts w:ascii="Juice ITC" w:hAnsi="Juice ITC"/>
                          <w:color w:val="B98B4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8874760" cy="6858000"/>
            <wp:effectExtent l="19050" t="19050" r="2159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ard-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760" cy="6858000"/>
                    </a:xfrm>
                    <a:prstGeom prst="rect">
                      <a:avLst/>
                    </a:prstGeom>
                    <a:ln>
                      <a:solidFill>
                        <a:srgbClr val="532D1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086" w:rsidSect="003B37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FA"/>
    <w:rsid w:val="003B3712"/>
    <w:rsid w:val="009324FA"/>
    <w:rsid w:val="00C54BB5"/>
    <w:rsid w:val="00F54032"/>
    <w:rsid w:val="00F9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dcterms:created xsi:type="dcterms:W3CDTF">2017-02-08T19:27:00Z</dcterms:created>
  <dcterms:modified xsi:type="dcterms:W3CDTF">2017-11-13T16:42:00Z</dcterms:modified>
</cp:coreProperties>
</file>