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4D78D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  <w:r w:rsidRPr="004D78D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1271A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4D78D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592F484C" w:rsidR="0016419B" w:rsidRPr="003015C8" w:rsidRDefault="009A5489" w:rsidP="009D648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3015C8">
        <w:rPr>
          <w:rFonts w:ascii="Calisto MT" w:hAnsi="Calisto MT"/>
          <w:b/>
          <w:bCs/>
          <w:color w:val="000000" w:themeColor="text1"/>
        </w:rPr>
        <w:t>Sub:</w:t>
      </w:r>
      <w:r w:rsidR="0016419B" w:rsidRPr="003015C8">
        <w:rPr>
          <w:rFonts w:ascii="Calisto MT" w:hAnsi="Calisto MT"/>
          <w:color w:val="000000" w:themeColor="text1"/>
        </w:rPr>
        <w:t xml:space="preserve"> </w:t>
      </w:r>
      <w:r w:rsidR="009D6486" w:rsidRPr="003015C8">
        <w:rPr>
          <w:rFonts w:ascii="Calisto MT" w:hAnsi="Calisto MT"/>
          <w:color w:val="000000" w:themeColor="text1"/>
        </w:rPr>
        <w:t>Letter to editor</w:t>
      </w:r>
      <w:r w:rsidR="008A2BC8" w:rsidRPr="003015C8">
        <w:rPr>
          <w:rFonts w:ascii="Calisto MT" w:hAnsi="Calisto MT"/>
          <w:color w:val="000000" w:themeColor="text1"/>
        </w:rPr>
        <w:t>.</w:t>
      </w:r>
    </w:p>
    <w:p w14:paraId="0F5ECEEA" w14:textId="77777777" w:rsidR="000D00CF" w:rsidRPr="003015C8" w:rsidRDefault="0016419B" w:rsidP="009D6486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15C8">
        <w:rPr>
          <w:rFonts w:ascii="Calisto MT" w:hAnsi="Calisto MT"/>
          <w:color w:val="000000" w:themeColor="text1"/>
        </w:rPr>
        <w:br/>
      </w:r>
      <w:r w:rsidR="000D00CF" w:rsidRPr="003015C8">
        <w:rPr>
          <w:rFonts w:ascii="Calisto MT" w:eastAsia="PMingLiU" w:hAnsi="Calisto MT" w:cs="Arial"/>
          <w:color w:val="000000" w:themeColor="text1"/>
          <w:lang w:eastAsia="zh-TW"/>
        </w:rPr>
        <w:t>Respected Editor,</w:t>
      </w:r>
    </w:p>
    <w:p w14:paraId="04B0B407" w14:textId="77777777" w:rsidR="000D00CF" w:rsidRPr="003015C8" w:rsidRDefault="000D00CF" w:rsidP="009D6486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334B083" w14:textId="008662EC" w:rsidR="000D00CF" w:rsidRPr="003015C8" w:rsidRDefault="000D00CF" w:rsidP="009D6486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15C8">
        <w:rPr>
          <w:rFonts w:ascii="Calisto MT" w:eastAsia="PMingLiU" w:hAnsi="Calisto MT" w:cs="Arial"/>
          <w:color w:val="000000" w:themeColor="text1"/>
          <w:lang w:eastAsia="zh-TW"/>
        </w:rPr>
        <w:t>According to the World Happiness Report 20</w:t>
      </w:r>
      <w:r w:rsidR="00B20FF0" w:rsidRPr="003015C8">
        <w:rPr>
          <w:rFonts w:ascii="Calisto MT" w:eastAsia="PMingLiU" w:hAnsi="Calisto MT" w:cs="Arial"/>
          <w:color w:val="000000" w:themeColor="text1"/>
          <w:lang w:eastAsia="zh-TW"/>
        </w:rPr>
        <w:t>XX released</w:t>
      </w:r>
      <w:r w:rsidRPr="003015C8">
        <w:rPr>
          <w:rFonts w:ascii="Calisto MT" w:eastAsia="PMingLiU" w:hAnsi="Calisto MT" w:cs="Arial"/>
          <w:color w:val="000000" w:themeColor="text1"/>
          <w:lang w:eastAsia="zh-TW"/>
        </w:rPr>
        <w:t xml:space="preserve"> by UN Sustainable Development Solutions Network on Friday, India stood at the 139th position among 149 countries. These respondents were assessed based on three indicators: life evaluations, positive emotions, and negative emotions. </w:t>
      </w:r>
    </w:p>
    <w:p w14:paraId="6AAE0F40" w14:textId="328BFCBE" w:rsidR="00645B3A" w:rsidRDefault="000D00CF" w:rsidP="009D6486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15C8">
        <w:rPr>
          <w:rFonts w:ascii="Calisto MT" w:eastAsia="PMingLiU" w:hAnsi="Calisto MT" w:cs="Arial"/>
          <w:color w:val="000000" w:themeColor="text1"/>
          <w:lang w:eastAsia="zh-TW"/>
        </w:rPr>
        <w:t>What made India rank so low? The following points could be potential factors responsible for lesser happiness scores among Indian citizens.</w:t>
      </w:r>
    </w:p>
    <w:p w14:paraId="5A72995C" w14:textId="77777777" w:rsidR="00B20FF0" w:rsidRPr="003015C8" w:rsidRDefault="00B20FF0" w:rsidP="009D6486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3910017" w14:textId="77777777" w:rsidR="000D00CF" w:rsidRPr="003015C8" w:rsidRDefault="000D00CF" w:rsidP="009D6486">
      <w:pPr>
        <w:pStyle w:val="ListParagraph"/>
        <w:numPr>
          <w:ilvl w:val="0"/>
          <w:numId w:val="1"/>
        </w:numPr>
        <w:spacing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15C8">
        <w:rPr>
          <w:rFonts w:ascii="Calisto MT" w:eastAsia="PMingLiU" w:hAnsi="Calisto MT" w:cs="Arial"/>
          <w:color w:val="000000" w:themeColor="text1"/>
          <w:lang w:eastAsia="zh-TW"/>
        </w:rPr>
        <w:t>Deteriorating Health Facilities</w:t>
      </w:r>
    </w:p>
    <w:p w14:paraId="2CBD3BA3" w14:textId="77777777" w:rsidR="000D00CF" w:rsidRPr="003015C8" w:rsidRDefault="000D00CF" w:rsidP="009D6486">
      <w:pPr>
        <w:pStyle w:val="ListParagraph"/>
        <w:numPr>
          <w:ilvl w:val="0"/>
          <w:numId w:val="1"/>
        </w:numPr>
        <w:spacing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15C8">
        <w:rPr>
          <w:rFonts w:ascii="Calisto MT" w:eastAsia="PMingLiU" w:hAnsi="Calisto MT" w:cs="Arial"/>
          <w:color w:val="000000" w:themeColor="text1"/>
          <w:lang w:eastAsia="zh-TW"/>
        </w:rPr>
        <w:t>Lower Public Trust</w:t>
      </w:r>
    </w:p>
    <w:p w14:paraId="72A5A86A" w14:textId="77777777" w:rsidR="000D00CF" w:rsidRDefault="000D00CF" w:rsidP="009D6486">
      <w:pPr>
        <w:pStyle w:val="ListParagraph"/>
        <w:numPr>
          <w:ilvl w:val="0"/>
          <w:numId w:val="1"/>
        </w:numPr>
        <w:spacing w:line="276" w:lineRule="auto"/>
        <w:ind w:left="360" w:hanging="27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15C8">
        <w:rPr>
          <w:rFonts w:ascii="Calisto MT" w:eastAsia="PMingLiU" w:hAnsi="Calisto MT" w:cs="Arial"/>
          <w:color w:val="000000" w:themeColor="text1"/>
          <w:lang w:eastAsia="zh-TW"/>
        </w:rPr>
        <w:t>Corruption</w:t>
      </w:r>
    </w:p>
    <w:p w14:paraId="58F692EA" w14:textId="77777777" w:rsidR="00645B3A" w:rsidRPr="003015C8" w:rsidRDefault="00645B3A" w:rsidP="00645B3A">
      <w:pPr>
        <w:pStyle w:val="ListParagraph"/>
        <w:spacing w:line="276" w:lineRule="auto"/>
        <w:ind w:left="360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583AE04B" w14:textId="77777777" w:rsidR="000D00CF" w:rsidRPr="003015C8" w:rsidRDefault="000D00CF" w:rsidP="009D6486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15C8">
        <w:rPr>
          <w:rFonts w:ascii="Calisto MT" w:eastAsia="PMingLiU" w:hAnsi="Calisto MT" w:cs="Arial"/>
          <w:color w:val="000000" w:themeColor="text1"/>
          <w:lang w:eastAsia="zh-TW"/>
        </w:rPr>
        <w:t>Through your reliable and trusted media coverage, I would like to request you to highlight the above-mentioned concerns for the benefit of the people.</w:t>
      </w:r>
    </w:p>
    <w:p w14:paraId="65BB8BC3" w14:textId="77777777" w:rsidR="000D00CF" w:rsidRPr="003015C8" w:rsidRDefault="000D00CF" w:rsidP="009D6486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6EDB4F8" w14:textId="77777777" w:rsidR="000D00CF" w:rsidRPr="003015C8" w:rsidRDefault="000D00CF" w:rsidP="009D6486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15C8">
        <w:rPr>
          <w:rFonts w:ascii="Calisto MT" w:eastAsia="PMingLiU" w:hAnsi="Calisto MT" w:cs="Arial"/>
          <w:color w:val="000000" w:themeColor="text1"/>
          <w:lang w:eastAsia="zh-TW"/>
        </w:rPr>
        <w:t>Thank you.</w:t>
      </w:r>
    </w:p>
    <w:p w14:paraId="484474F8" w14:textId="77777777" w:rsidR="000D00CF" w:rsidRPr="003015C8" w:rsidRDefault="000D00CF" w:rsidP="009D6486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054836FF" w14:textId="6DCE2F34" w:rsidR="000D00CF" w:rsidRPr="003015C8" w:rsidRDefault="000D00CF" w:rsidP="009D6486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3015C8">
        <w:rPr>
          <w:rFonts w:ascii="Calisto MT" w:eastAsia="PMingLiU" w:hAnsi="Calisto MT" w:cs="Arial"/>
          <w:color w:val="000000" w:themeColor="text1"/>
          <w:lang w:eastAsia="zh-TW"/>
        </w:rPr>
        <w:t>Yours Sincerely</w:t>
      </w:r>
      <w:r w:rsidR="00B20FF0">
        <w:rPr>
          <w:rFonts w:ascii="Calisto MT" w:eastAsia="PMingLiU" w:hAnsi="Calisto MT" w:cs="Arial"/>
          <w:color w:val="000000" w:themeColor="text1"/>
          <w:lang w:eastAsia="zh-TW"/>
        </w:rPr>
        <w:t>,</w:t>
      </w:r>
    </w:p>
    <w:p w14:paraId="395925DD" w14:textId="77777777" w:rsidR="000D00CF" w:rsidRPr="003015C8" w:rsidRDefault="000D00CF" w:rsidP="009D6486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7473C5D" w14:textId="288C06F4" w:rsidR="0016419B" w:rsidRPr="003015C8" w:rsidRDefault="009D6486" w:rsidP="009D6486">
      <w:pPr>
        <w:spacing w:line="276" w:lineRule="auto"/>
        <w:jc w:val="both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3015C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Pr="003015C8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3015C8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3015C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3015C8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[Name]</w:t>
      </w:r>
      <w:r w:rsidRPr="003015C8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</w:p>
    <w:sectPr w:rsidR="0016419B" w:rsidRPr="003015C8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06C7" w14:textId="77777777" w:rsidR="007F4833" w:rsidRDefault="007F4833" w:rsidP="00D854AE">
      <w:r>
        <w:separator/>
      </w:r>
    </w:p>
  </w:endnote>
  <w:endnote w:type="continuationSeparator" w:id="0">
    <w:p w14:paraId="305887AE" w14:textId="77777777" w:rsidR="007F4833" w:rsidRDefault="007F483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F866" w14:textId="77777777" w:rsidR="007F4833" w:rsidRDefault="007F4833" w:rsidP="00D854AE">
      <w:r>
        <w:separator/>
      </w:r>
    </w:p>
  </w:footnote>
  <w:footnote w:type="continuationSeparator" w:id="0">
    <w:p w14:paraId="15F8F596" w14:textId="77777777" w:rsidR="007F4833" w:rsidRDefault="007F483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20"/>
    <w:multiLevelType w:val="hybridMultilevel"/>
    <w:tmpl w:val="EB66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5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D00CF"/>
    <w:rsid w:val="001271A1"/>
    <w:rsid w:val="0013407A"/>
    <w:rsid w:val="0016419B"/>
    <w:rsid w:val="00251D89"/>
    <w:rsid w:val="00276BBA"/>
    <w:rsid w:val="002B62D7"/>
    <w:rsid w:val="002E6E9E"/>
    <w:rsid w:val="002E770D"/>
    <w:rsid w:val="003015C8"/>
    <w:rsid w:val="00306020"/>
    <w:rsid w:val="004658A3"/>
    <w:rsid w:val="004D78D6"/>
    <w:rsid w:val="005436A1"/>
    <w:rsid w:val="005C785B"/>
    <w:rsid w:val="00625658"/>
    <w:rsid w:val="00645B3A"/>
    <w:rsid w:val="0068345D"/>
    <w:rsid w:val="006A0F99"/>
    <w:rsid w:val="006B5D49"/>
    <w:rsid w:val="007124DA"/>
    <w:rsid w:val="00712A58"/>
    <w:rsid w:val="007407AA"/>
    <w:rsid w:val="007F28B9"/>
    <w:rsid w:val="007F4833"/>
    <w:rsid w:val="00815BCB"/>
    <w:rsid w:val="008A2BC8"/>
    <w:rsid w:val="0099088D"/>
    <w:rsid w:val="009A5489"/>
    <w:rsid w:val="009B6A90"/>
    <w:rsid w:val="009D6486"/>
    <w:rsid w:val="00A5528D"/>
    <w:rsid w:val="00A9701C"/>
    <w:rsid w:val="00B20FF0"/>
    <w:rsid w:val="00D76CAD"/>
    <w:rsid w:val="00D854AE"/>
    <w:rsid w:val="00D865EC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D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7</cp:revision>
  <cp:lastPrinted>2023-02-10T08:15:00Z</cp:lastPrinted>
  <dcterms:created xsi:type="dcterms:W3CDTF">2023-04-11T09:04:00Z</dcterms:created>
  <dcterms:modified xsi:type="dcterms:W3CDTF">2023-05-17T05:57:00Z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